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193149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Kiscsehi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193149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193149">
        <w:rPr>
          <w:rFonts w:ascii="Times New Roman" w:hAnsi="Times New Roman" w:cs="Times New Roman"/>
        </w:rPr>
        <w:t>Kiscsehi</w:t>
      </w:r>
      <w:r w:rsidRPr="00A6146D">
        <w:rPr>
          <w:rFonts w:ascii="Times New Roman" w:hAnsi="Times New Roman" w:cs="Times New Roman"/>
        </w:rPr>
        <w:t xml:space="preserve"> </w:t>
      </w:r>
      <w:r w:rsidR="00193149">
        <w:rPr>
          <w:rFonts w:ascii="Times New Roman" w:hAnsi="Times New Roman" w:cs="Times New Roman"/>
        </w:rPr>
        <w:t>Petőfi</w:t>
      </w:r>
      <w:r w:rsidR="00971601">
        <w:rPr>
          <w:rFonts w:ascii="Times New Roman" w:hAnsi="Times New Roman" w:cs="Times New Roman"/>
        </w:rPr>
        <w:t xml:space="preserve"> út 2.</w:t>
      </w:r>
    </w:p>
    <w:p w:rsidR="00714481" w:rsidRPr="00A6146D" w:rsidRDefault="00B63D19" w:rsidP="00714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e-mail: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193149">
        <w:rPr>
          <w:rFonts w:ascii="Times New Roman" w:hAnsi="Times New Roman" w:cs="Times New Roman"/>
          <w:b/>
        </w:rPr>
        <w:t>Kiscsehi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19314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3C2B99">
      <w:pPr>
        <w:spacing w:after="0"/>
        <w:jc w:val="both"/>
        <w:rPr>
          <w:b/>
        </w:rPr>
      </w:pPr>
    </w:p>
    <w:p w:rsidR="002B2B55" w:rsidRPr="002B2B55" w:rsidRDefault="00193149" w:rsidP="003C2B99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>
        <w:rPr>
          <w:sz w:val="22"/>
          <w:szCs w:val="22"/>
        </w:rPr>
        <w:t>Kiscsehi</w:t>
      </w:r>
      <w:r w:rsidR="00714481" w:rsidRPr="002B2B55">
        <w:rPr>
          <w:sz w:val="22"/>
          <w:szCs w:val="22"/>
        </w:rPr>
        <w:t xml:space="preserve"> Helyi Választási Bizottság a választási eljárásról s</w:t>
      </w:r>
      <w:r w:rsidR="008B483D">
        <w:rPr>
          <w:sz w:val="22"/>
          <w:szCs w:val="22"/>
        </w:rPr>
        <w:t>zóló 2013. évi XXXVI. törvény (</w:t>
      </w:r>
      <w:r w:rsidR="00441543">
        <w:rPr>
          <w:sz w:val="22"/>
          <w:szCs w:val="22"/>
        </w:rPr>
        <w:t>továbbiakban: Ve.</w:t>
      </w:r>
      <w:r w:rsidR="00714481"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>
        <w:rPr>
          <w:rFonts w:eastAsia="Times New Roman"/>
          <w:sz w:val="22"/>
          <w:szCs w:val="22"/>
          <w:lang w:eastAsia="hu-HU"/>
        </w:rPr>
        <w:t>Kiscsehi</w:t>
      </w:r>
      <w:r w:rsidR="003C2DD1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>. október 12-én megtartott</w:t>
      </w:r>
      <w:r w:rsidR="003C2B99">
        <w:rPr>
          <w:rFonts w:eastAsia="Times New Roman"/>
          <w:sz w:val="22"/>
          <w:szCs w:val="22"/>
          <w:lang w:eastAsia="hu-HU"/>
        </w:rPr>
        <w:t xml:space="preserve"> helyi önkormányzati képviselők</w:t>
      </w:r>
      <w:r w:rsidR="005B5BFE">
        <w:rPr>
          <w:rFonts w:eastAsia="Times New Roman"/>
          <w:sz w:val="22"/>
          <w:szCs w:val="22"/>
          <w:lang w:eastAsia="hu-HU"/>
        </w:rPr>
        <w:t xml:space="preserve"> 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és polgármesterek választásán 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megválasztott polgármester </w:t>
      </w:r>
    </w:p>
    <w:p w:rsidR="002B2B55" w:rsidRDefault="00193149" w:rsidP="003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Süle Béla</w:t>
      </w:r>
      <w:r w:rsidR="004945FF">
        <w:rPr>
          <w:rFonts w:ascii="Times New Roman" w:eastAsia="Times New Roman" w:hAnsi="Times New Roman" w:cs="Times New Roman"/>
          <w:b/>
          <w:lang w:eastAsia="hu-HU"/>
        </w:rPr>
        <w:t xml:space="preserve"> Endre</w:t>
      </w:r>
      <w:bookmarkStart w:id="0" w:name="_GoBack"/>
      <w:bookmarkEnd w:id="0"/>
    </w:p>
    <w:p w:rsidR="00971601" w:rsidRPr="002B2B55" w:rsidRDefault="00971601" w:rsidP="003C2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428B2" w:rsidRPr="00E325E2" w:rsidRDefault="008428B2" w:rsidP="003C2B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462412">
        <w:rPr>
          <w:rFonts w:ascii="Times New Roman" w:eastAsia="Times New Roman" w:hAnsi="Times New Roman" w:cs="Times New Roman"/>
          <w:lang w:eastAsia="hu-HU"/>
        </w:rPr>
        <w:t>Kiscsehi</w:t>
      </w:r>
      <w:r>
        <w:rPr>
          <w:rFonts w:ascii="Times New Roman" w:eastAsia="Times New Roman" w:hAnsi="Times New Roman" w:cs="Times New Roman"/>
          <w:lang w:eastAsia="hu-HU"/>
        </w:rPr>
        <w:t xml:space="preserve"> Önkormányzat hirdetőtábláján.</w:t>
      </w:r>
    </w:p>
    <w:p w:rsidR="002B2B55" w:rsidRDefault="002B2B55" w:rsidP="003C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441543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441543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193149">
        <w:rPr>
          <w:rFonts w:ascii="Times New Roman" w:eastAsia="Times New Roman" w:hAnsi="Times New Roman" w:cs="Times New Roman"/>
          <w:lang w:eastAsia="hu-HU"/>
        </w:rPr>
        <w:t>Kiscsehi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441543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EA5DDA">
        <w:rPr>
          <w:rFonts w:ascii="Times New Roman" w:eastAsia="Times New Roman" w:hAnsi="Times New Roman" w:cs="Times New Roman"/>
          <w:lang w:eastAsia="hu-HU"/>
        </w:rPr>
        <w:t xml:space="preserve">8888 </w:t>
      </w:r>
      <w:r w:rsidR="00193149">
        <w:rPr>
          <w:rFonts w:ascii="Times New Roman" w:eastAsia="Times New Roman" w:hAnsi="Times New Roman" w:cs="Times New Roman"/>
          <w:lang w:eastAsia="hu-HU"/>
        </w:rPr>
        <w:t>Kiscsehi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193149">
        <w:rPr>
          <w:rFonts w:ascii="Times New Roman" w:eastAsia="Times New Roman" w:hAnsi="Times New Roman" w:cs="Times New Roman"/>
          <w:lang w:eastAsia="hu-HU"/>
        </w:rPr>
        <w:t>Petőfi út 2.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3C2B99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802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80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802CB6">
        <w:rPr>
          <w:rFonts w:ascii="Times New Roman" w:hAnsi="Times New Roman" w:cs="Times New Roman"/>
        </w:rPr>
        <w:t>.</w:t>
      </w:r>
    </w:p>
    <w:p w:rsidR="002B2B55" w:rsidRPr="002B2B55" w:rsidRDefault="002B2B55" w:rsidP="003C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3C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3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Ve.)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CA7259" w:rsidRPr="002B2B55" w:rsidRDefault="00193149" w:rsidP="003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szavazókörben készült jegyzőkönyv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>választás eredményes volt</w:t>
      </w:r>
      <w:r w:rsidR="0097160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CA7259" w:rsidRPr="002B2B55">
        <w:rPr>
          <w:rFonts w:ascii="Times New Roman" w:eastAsia="Times New Roman" w:hAnsi="Times New Roman" w:cs="Times New Roman"/>
          <w:lang w:eastAsia="hu-HU"/>
        </w:rPr>
        <w:t xml:space="preserve">A megválasztott polgármester </w:t>
      </w:r>
      <w:r w:rsidR="00CA7259">
        <w:rPr>
          <w:rFonts w:ascii="Times New Roman" w:eastAsia="Times New Roman" w:hAnsi="Times New Roman" w:cs="Times New Roman"/>
          <w:lang w:eastAsia="hu-HU"/>
        </w:rPr>
        <w:t>n</w:t>
      </w:r>
      <w:r w:rsidR="00CA7259" w:rsidRPr="002B2B55">
        <w:rPr>
          <w:rFonts w:ascii="Times New Roman" w:eastAsia="Times New Roman" w:hAnsi="Times New Roman" w:cs="Times New Roman"/>
          <w:lang w:eastAsia="hu-HU"/>
        </w:rPr>
        <w:t xml:space="preserve">evét és az induló jelöltekre leadott szavazatokat </w:t>
      </w:r>
      <w:r w:rsidR="00CA7259">
        <w:rPr>
          <w:rFonts w:ascii="Times New Roman" w:eastAsia="Times New Roman" w:hAnsi="Times New Roman" w:cs="Times New Roman"/>
          <w:lang w:eastAsia="hu-HU"/>
        </w:rPr>
        <w:t>a</w:t>
      </w:r>
      <w:r w:rsidR="00CA7259" w:rsidRPr="002B2B55">
        <w:rPr>
          <w:rFonts w:ascii="Times New Roman" w:eastAsia="Times New Roman" w:hAnsi="Times New Roman" w:cs="Times New Roman"/>
          <w:lang w:eastAsia="hu-HU"/>
        </w:rPr>
        <w:t xml:space="preserve"> szavazóköri jegyzőkönyv tartalmazz</w:t>
      </w:r>
      <w:r w:rsidR="00FC184C">
        <w:rPr>
          <w:rFonts w:ascii="Times New Roman" w:eastAsia="Times New Roman" w:hAnsi="Times New Roman" w:cs="Times New Roman"/>
          <w:lang w:eastAsia="hu-HU"/>
        </w:rPr>
        <w:t>a, mely</w:t>
      </w:r>
      <w:r w:rsidR="00CA7259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Bázakerettye, Fő út 4.) 2014. október 15. na</w:t>
      </w:r>
      <w:r w:rsidR="00FC184C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CA7259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3C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ezen határozatát a Ve.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3C2B99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Jelen határozat ellen a fellebbezés lehetőségét a Ve. 221.§(1) bekezdése biztosítja. A fellebbezés benyújtásának szabályairól a Ve.223-226-§-a rendelkezik.</w:t>
      </w:r>
    </w:p>
    <w:p w:rsidR="00802CB6" w:rsidRDefault="00193149" w:rsidP="00802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Kiscsehi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802CB6" w:rsidP="00802C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60ACC" w:rsidRPr="00A6146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60ACC" w:rsidRDefault="00A60ACC" w:rsidP="003C2B99">
      <w:pPr>
        <w:spacing w:after="0"/>
        <w:jc w:val="both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HVB  elnöke</w:t>
      </w:r>
    </w:p>
    <w:sectPr w:rsidR="00A60ACC" w:rsidSect="00802CB6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193149"/>
    <w:rsid w:val="002B2B55"/>
    <w:rsid w:val="003C2B99"/>
    <w:rsid w:val="003C2DD1"/>
    <w:rsid w:val="00441543"/>
    <w:rsid w:val="00462412"/>
    <w:rsid w:val="004945FF"/>
    <w:rsid w:val="00526C56"/>
    <w:rsid w:val="005807D0"/>
    <w:rsid w:val="005B017A"/>
    <w:rsid w:val="005B5BFE"/>
    <w:rsid w:val="00714481"/>
    <w:rsid w:val="0077214A"/>
    <w:rsid w:val="00802CB6"/>
    <w:rsid w:val="00803209"/>
    <w:rsid w:val="008428B2"/>
    <w:rsid w:val="00844C75"/>
    <w:rsid w:val="008B483D"/>
    <w:rsid w:val="00971601"/>
    <w:rsid w:val="0099535C"/>
    <w:rsid w:val="009E3468"/>
    <w:rsid w:val="009F40DB"/>
    <w:rsid w:val="00A60ACC"/>
    <w:rsid w:val="00A6146D"/>
    <w:rsid w:val="00B63D19"/>
    <w:rsid w:val="00BD7CAB"/>
    <w:rsid w:val="00CA7259"/>
    <w:rsid w:val="00D44642"/>
    <w:rsid w:val="00EA5DDA"/>
    <w:rsid w:val="00FA4AC7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16</cp:revision>
  <cp:lastPrinted>2014-10-10T15:38:00Z</cp:lastPrinted>
  <dcterms:created xsi:type="dcterms:W3CDTF">2014-10-10T15:42:00Z</dcterms:created>
  <dcterms:modified xsi:type="dcterms:W3CDTF">2014-10-21T07:25:00Z</dcterms:modified>
</cp:coreProperties>
</file>